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0E" w:rsidRDefault="00D051D4">
      <w:pPr>
        <w:adjustRightInd w:val="0"/>
        <w:snapToGrid w:val="0"/>
        <w:spacing w:before="360" w:after="360" w:line="360" w:lineRule="auto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经济管理学院学生骨干培养计划报名表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736"/>
        <w:gridCol w:w="1835"/>
        <w:gridCol w:w="2213"/>
        <w:gridCol w:w="240"/>
        <w:gridCol w:w="1479"/>
      </w:tblGrid>
      <w:tr w:rsidR="002E6D0E">
        <w:trPr>
          <w:trHeight w:val="754"/>
          <w:jc w:val="center"/>
        </w:trPr>
        <w:tc>
          <w:tcPr>
            <w:tcW w:w="1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6D0E" w:rsidRDefault="00D051D4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2E6D0E" w:rsidRDefault="002E6D0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2" w:space="0" w:color="auto"/>
            </w:tcBorders>
            <w:vAlign w:val="center"/>
          </w:tcPr>
          <w:p w:rsidR="002E6D0E" w:rsidRDefault="00D051D4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213" w:type="dxa"/>
            <w:tcBorders>
              <w:top w:val="single" w:sz="12" w:space="0" w:color="auto"/>
              <w:right w:val="nil"/>
            </w:tcBorders>
            <w:vAlign w:val="center"/>
          </w:tcPr>
          <w:p w:rsidR="002E6D0E" w:rsidRDefault="002E6D0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2E6D0E" w:rsidRDefault="002E6D0E">
            <w:pPr>
              <w:adjustRightInd w:val="0"/>
              <w:snapToGrid w:val="0"/>
              <w:spacing w:line="360" w:lineRule="exact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2E6D0E" w:rsidRDefault="002E6D0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2E6D0E" w:rsidRDefault="00D051D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贴相片处</w:t>
            </w:r>
          </w:p>
        </w:tc>
      </w:tr>
      <w:tr w:rsidR="002E6D0E">
        <w:trPr>
          <w:trHeight w:val="774"/>
          <w:jc w:val="center"/>
        </w:trPr>
        <w:tc>
          <w:tcPr>
            <w:tcW w:w="1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6D0E" w:rsidRDefault="001A690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2E6D0E" w:rsidRDefault="002E6D0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2" w:space="0" w:color="auto"/>
            </w:tcBorders>
            <w:vAlign w:val="center"/>
          </w:tcPr>
          <w:p w:rsidR="002E6D0E" w:rsidRDefault="00D051D4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2213" w:type="dxa"/>
            <w:tcBorders>
              <w:top w:val="single" w:sz="12" w:space="0" w:color="auto"/>
              <w:right w:val="nil"/>
            </w:tcBorders>
            <w:vAlign w:val="center"/>
          </w:tcPr>
          <w:p w:rsidR="002E6D0E" w:rsidRDefault="002E6D0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:rsidR="002E6D0E" w:rsidRDefault="002E6D0E">
            <w:pPr>
              <w:adjustRightInd w:val="0"/>
              <w:snapToGrid w:val="0"/>
              <w:spacing w:line="360" w:lineRule="exact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:rsidR="002E6D0E" w:rsidRDefault="002E6D0E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E6D0E">
        <w:trPr>
          <w:trHeight w:val="777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2E6D0E" w:rsidRDefault="00D051D4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1736" w:type="dxa"/>
            <w:vAlign w:val="center"/>
          </w:tcPr>
          <w:p w:rsidR="002E6D0E" w:rsidRDefault="002E6D0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2E6D0E" w:rsidRDefault="00D051D4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13" w:type="dxa"/>
            <w:tcBorders>
              <w:right w:val="nil"/>
            </w:tcBorders>
            <w:vAlign w:val="center"/>
          </w:tcPr>
          <w:p w:rsidR="002E6D0E" w:rsidRDefault="002E6D0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:rsidR="002E6D0E" w:rsidRDefault="002E6D0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E6D0E" w:rsidRDefault="002E6D0E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E6D0E">
        <w:trPr>
          <w:trHeight w:val="727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2E6D0E" w:rsidRDefault="00D051D4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1736" w:type="dxa"/>
            <w:vAlign w:val="center"/>
          </w:tcPr>
          <w:p w:rsidR="002E6D0E" w:rsidRDefault="002E6D0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2E6D0E" w:rsidRDefault="001A690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电话</w:t>
            </w:r>
            <w:bookmarkStart w:id="0" w:name="_GoBack"/>
            <w:bookmarkEnd w:id="0"/>
          </w:p>
        </w:tc>
        <w:tc>
          <w:tcPr>
            <w:tcW w:w="2213" w:type="dxa"/>
            <w:tcBorders>
              <w:right w:val="nil"/>
            </w:tcBorders>
            <w:vAlign w:val="center"/>
          </w:tcPr>
          <w:p w:rsidR="002E6D0E" w:rsidRDefault="002E6D0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:rsidR="002E6D0E" w:rsidRDefault="002E6D0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E6D0E" w:rsidRDefault="002E6D0E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E6D0E">
        <w:trPr>
          <w:trHeight w:val="4765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2E6D0E" w:rsidRDefault="00D051D4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曾受过何种奖励、处分</w:t>
            </w:r>
          </w:p>
        </w:tc>
        <w:tc>
          <w:tcPr>
            <w:tcW w:w="7503" w:type="dxa"/>
            <w:gridSpan w:val="5"/>
            <w:tcBorders>
              <w:right w:val="single" w:sz="12" w:space="0" w:color="auto"/>
            </w:tcBorders>
          </w:tcPr>
          <w:p w:rsidR="002E6D0E" w:rsidRDefault="002E6D0E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E6D0E">
        <w:trPr>
          <w:trHeight w:val="4555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2E6D0E" w:rsidRDefault="00D051D4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报名参与本次培养计划的原因</w:t>
            </w:r>
          </w:p>
        </w:tc>
        <w:tc>
          <w:tcPr>
            <w:tcW w:w="7503" w:type="dxa"/>
            <w:gridSpan w:val="5"/>
            <w:tcBorders>
              <w:right w:val="single" w:sz="12" w:space="0" w:color="auto"/>
            </w:tcBorders>
          </w:tcPr>
          <w:p w:rsidR="002E6D0E" w:rsidRDefault="002E6D0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E6D0E" w:rsidRDefault="00D051D4" w:rsidP="00D051D4">
      <w:pPr>
        <w:ind w:rightChars="-294" w:right="-617" w:firstLineChars="2900" w:firstLine="6090"/>
        <w:jc w:val="left"/>
        <w:rPr>
          <w:rFonts w:ascii="微软雅黑" w:eastAsia="微软雅黑"/>
          <w:color w:val="000000"/>
        </w:rPr>
      </w:pPr>
      <w:r>
        <w:rPr>
          <w:rFonts w:ascii="微软雅黑" w:eastAsia="微软雅黑"/>
          <w:color w:val="000000"/>
        </w:rPr>
        <w:t>经济管理学院学生会组织部</w:t>
      </w:r>
    </w:p>
    <w:p w:rsidR="00D051D4" w:rsidRPr="00D051D4" w:rsidRDefault="00D051D4" w:rsidP="00D051D4">
      <w:pPr>
        <w:ind w:rightChars="-294" w:right="-617" w:firstLineChars="3200" w:firstLine="6720"/>
        <w:jc w:val="left"/>
        <w:rPr>
          <w:rFonts w:ascii="微软雅黑" w:eastAsia="微软雅黑"/>
          <w:color w:val="000000"/>
        </w:rPr>
      </w:pPr>
      <w:r>
        <w:rPr>
          <w:rFonts w:ascii="微软雅黑" w:eastAsia="微软雅黑" w:hint="eastAsia"/>
          <w:color w:val="000000"/>
        </w:rPr>
        <w:t>2020年10月</w:t>
      </w:r>
    </w:p>
    <w:sectPr w:rsidR="00D051D4" w:rsidRPr="00D051D4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68" w:rsidRDefault="00F22968" w:rsidP="000E57FE">
      <w:r>
        <w:separator/>
      </w:r>
    </w:p>
  </w:endnote>
  <w:endnote w:type="continuationSeparator" w:id="0">
    <w:p w:rsidR="00F22968" w:rsidRDefault="00F22968" w:rsidP="000E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68" w:rsidRDefault="00F22968" w:rsidP="000E57FE">
      <w:r>
        <w:separator/>
      </w:r>
    </w:p>
  </w:footnote>
  <w:footnote w:type="continuationSeparator" w:id="0">
    <w:p w:rsidR="00F22968" w:rsidRDefault="00F22968" w:rsidP="000E5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0E"/>
    <w:rsid w:val="000E57FE"/>
    <w:rsid w:val="001A6905"/>
    <w:rsid w:val="002E6D0E"/>
    <w:rsid w:val="005833E5"/>
    <w:rsid w:val="00D051D4"/>
    <w:rsid w:val="00F22968"/>
    <w:rsid w:val="7EC1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Char0">
    <w:name w:val="页眉 Char"/>
    <w:link w:val="a4"/>
    <w:uiPriority w:val="99"/>
    <w:qFormat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Char0">
    <w:name w:val="页眉 Char"/>
    <w:link w:val="a4"/>
    <w:uiPriority w:val="99"/>
    <w:qFormat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>HP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DELL</cp:lastModifiedBy>
  <cp:revision>17</cp:revision>
  <cp:lastPrinted>2019-06-21T02:04:00Z</cp:lastPrinted>
  <dcterms:created xsi:type="dcterms:W3CDTF">2019-07-01T14:57:00Z</dcterms:created>
  <dcterms:modified xsi:type="dcterms:W3CDTF">2020-10-20T16:06:00Z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